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95" w:rsidRDefault="00762E84">
      <w:pPr>
        <w:spacing w:after="294"/>
        <w:ind w:left="10" w:right="209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Заявка и регистрационная форма:</w:t>
      </w:r>
    </w:p>
    <w:p w:rsidR="00D82595" w:rsidRDefault="00762E84">
      <w:pPr>
        <w:spacing w:after="581"/>
        <w:ind w:left="10" w:right="277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(ОТДЕЛЬНЫЙ ФАЙЛ)</w:t>
      </w:r>
    </w:p>
    <w:tbl>
      <w:tblPr>
        <w:tblStyle w:val="TableGrid"/>
        <w:tblW w:w="9634" w:type="dxa"/>
        <w:tblInd w:w="-108" w:type="dxa"/>
        <w:tblCellMar>
          <w:top w:w="16" w:type="dxa"/>
          <w:left w:w="148" w:type="dxa"/>
          <w:right w:w="95" w:type="dxa"/>
        </w:tblCellMar>
        <w:tblLook w:val="04A0" w:firstRow="1" w:lastRow="0" w:firstColumn="1" w:lastColumn="0" w:noHBand="0" w:noVBand="1"/>
      </w:tblPr>
      <w:tblGrid>
        <w:gridCol w:w="3823"/>
        <w:gridCol w:w="5811"/>
      </w:tblGrid>
      <w:tr w:rsidR="00D82595">
        <w:trPr>
          <w:trHeight w:val="87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5" w:rsidRDefault="00762E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Ф.И.О.*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D82595" w:rsidP="00BE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95">
        <w:trPr>
          <w:trHeight w:val="231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5" w:rsidRDefault="00762E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Паспортные данные*:</w:t>
            </w:r>
          </w:p>
          <w:p w:rsidR="00D82595" w:rsidRDefault="00762E84">
            <w:pPr>
              <w:numPr>
                <w:ilvl w:val="0"/>
                <w:numId w:val="1"/>
              </w:numPr>
              <w:ind w:right="44" w:hanging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Серия, номер паспорта;</w:t>
            </w:r>
          </w:p>
          <w:p w:rsidR="00D82595" w:rsidRDefault="00762E84">
            <w:pPr>
              <w:numPr>
                <w:ilvl w:val="0"/>
                <w:numId w:val="1"/>
              </w:numPr>
              <w:ind w:right="44" w:hanging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дата рождения;</w:t>
            </w:r>
          </w:p>
          <w:p w:rsidR="00D82595" w:rsidRDefault="00762E84">
            <w:pPr>
              <w:numPr>
                <w:ilvl w:val="0"/>
                <w:numId w:val="1"/>
              </w:numPr>
              <w:ind w:right="44" w:hanging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место рождения;</w:t>
            </w:r>
          </w:p>
          <w:p w:rsidR="00D82595" w:rsidRDefault="00762E84">
            <w:pPr>
              <w:numPr>
                <w:ilvl w:val="0"/>
                <w:numId w:val="1"/>
              </w:numPr>
              <w:ind w:right="44" w:hanging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кем и когда выдан;</w:t>
            </w:r>
          </w:p>
          <w:p w:rsidR="00D82595" w:rsidRDefault="00762E84">
            <w:pPr>
              <w:numPr>
                <w:ilvl w:val="0"/>
                <w:numId w:val="1"/>
              </w:numPr>
              <w:ind w:right="44" w:hanging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код подразделения.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A1" w:rsidRPr="00BE4FA1" w:rsidRDefault="00BE4FA1" w:rsidP="00BE4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Ученая степень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Ученое звание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Почетные звания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Воинское звание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87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Должность</w:t>
            </w:r>
          </w:p>
          <w:p w:rsidR="00D82595" w:rsidRDefault="00762E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(с указанием структурного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подразделения)*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D8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организации*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 w:rsidP="00BE4FA1"/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D82595">
            <w:pPr>
              <w:rPr>
                <w:lang w:val="en-US"/>
              </w:rPr>
            </w:pPr>
          </w:p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Контактный телефон*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D82595">
            <w:pPr>
              <w:rPr>
                <w:lang w:val="en-US"/>
              </w:rPr>
            </w:pPr>
          </w:p>
        </w:tc>
      </w:tr>
      <w:tr w:rsidR="00D82595">
        <w:trPr>
          <w:trHeight w:val="5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BE4FA1">
            <w:pPr>
              <w:ind w:left="540" w:firstLine="32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Форма участия </w:t>
            </w:r>
            <w:r w:rsidR="00762E84">
              <w:rPr>
                <w:rFonts w:ascii="Times New Roman" w:eastAsia="Times New Roman" w:hAnsi="Times New Roman" w:cs="Times New Roman"/>
                <w:b/>
                <w:sz w:val="26"/>
              </w:rPr>
              <w:t>(доклад, слушатель)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D8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595">
        <w:trPr>
          <w:trHeight w:val="87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Необходимость мультимедийного сопровождения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87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spacing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Для проезда на территорию ФГУП «Крыловский государственный научный центр» в обязательном порядке необходимо предоставить информацию о сопровождающем</w:t>
            </w:r>
          </w:p>
          <w:p w:rsidR="00D82595" w:rsidRDefault="00762E8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автомобиле</w:t>
            </w:r>
          </w:p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Марка автомобиля*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D82595" w:rsidP="00A4450F">
            <w:pPr>
              <w:rPr>
                <w:rFonts w:ascii="Times New Roman" w:eastAsia="Times New Roman" w:hAnsi="Times New Roman" w:cs="Times New Roman"/>
                <w:sz w:val="26"/>
              </w:rPr>
            </w:pPr>
            <w:bookmarkStart w:id="0" w:name="_GoBack"/>
            <w:bookmarkEnd w:id="0"/>
          </w:p>
        </w:tc>
      </w:tr>
      <w:tr w:rsidR="00D82595">
        <w:trPr>
          <w:trHeight w:val="5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762E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Государственный регистрационный знак*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Default="00D82595"/>
        </w:tc>
      </w:tr>
      <w:tr w:rsidR="00D82595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5" w:rsidRPr="00BE4FA1" w:rsidRDefault="00762E84" w:rsidP="00BE4FA1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BE4FA1">
              <w:rPr>
                <w:rFonts w:ascii="Times New Roman" w:eastAsia="Times New Roman" w:hAnsi="Times New Roman" w:cs="Times New Roman"/>
                <w:sz w:val="26"/>
              </w:rPr>
              <w:t>Ф.И.О. водителя*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A1" w:rsidRPr="00BE4FA1" w:rsidRDefault="00BE4FA1" w:rsidP="00BE4FA1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82595" w:rsidRDefault="00762E84">
      <w:pPr>
        <w:spacing w:after="0"/>
      </w:pPr>
      <w:r>
        <w:rPr>
          <w:rFonts w:ascii="Times New Roman" w:eastAsia="Times New Roman" w:hAnsi="Times New Roman" w:cs="Times New Roman"/>
          <w:sz w:val="28"/>
        </w:rPr>
        <w:t>* - поля, обязательные для заполнения.</w:t>
      </w:r>
    </w:p>
    <w:sectPr w:rsidR="00D82595">
      <w:pgSz w:w="11906" w:h="16838"/>
      <w:pgMar w:top="1440" w:right="144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B1B"/>
    <w:multiLevelType w:val="hybridMultilevel"/>
    <w:tmpl w:val="C5A49FB2"/>
    <w:lvl w:ilvl="0" w:tplc="04103A0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129C7C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AFDB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F07E1A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C405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98B02E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E8AE2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3E786C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4496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5"/>
    <w:rsid w:val="00762E84"/>
    <w:rsid w:val="00A4450F"/>
    <w:rsid w:val="00BE4FA1"/>
    <w:rsid w:val="00D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5BDE0-45E4-4638-AD19-768E94E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Степура Андрей Сергеевич</dc:creator>
  <cp:keywords/>
  <cp:lastModifiedBy>Андросова Ольга Владимировна</cp:lastModifiedBy>
  <cp:revision>3</cp:revision>
  <dcterms:created xsi:type="dcterms:W3CDTF">2018-02-05T08:33:00Z</dcterms:created>
  <dcterms:modified xsi:type="dcterms:W3CDTF">2018-02-05T08:44:00Z</dcterms:modified>
</cp:coreProperties>
</file>